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C1A6" w14:textId="77777777" w:rsidR="00DC5C8D" w:rsidRDefault="00DC5C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0FB07" wp14:editId="6C87F68C">
                <wp:simplePos x="0" y="0"/>
                <wp:positionH relativeFrom="column">
                  <wp:posOffset>-1514475</wp:posOffset>
                </wp:positionH>
                <wp:positionV relativeFrom="paragraph">
                  <wp:posOffset>-469265</wp:posOffset>
                </wp:positionV>
                <wp:extent cx="9427210" cy="891238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7210" cy="8912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3A4AC" w14:textId="710CCC5C" w:rsidR="00DC5C8D" w:rsidRPr="00DC5C8D" w:rsidRDefault="00D6032B" w:rsidP="00DC5C8D">
                            <w:pPr>
                              <w:pStyle w:val="Heading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Delotna adventist School </w:t>
                            </w:r>
                          </w:p>
                          <w:p w14:paraId="1E31293D" w14:textId="67806162" w:rsidR="00DC5C8D" w:rsidRPr="00DC5C8D" w:rsidRDefault="00D6032B" w:rsidP="00DC5C8D">
                            <w:pPr>
                              <w:pStyle w:val="Heading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202</w:t>
                            </w:r>
                            <w:r w:rsidR="00656EC5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-202</w:t>
                            </w:r>
                            <w:r w:rsidR="00656EC5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K-2</w:t>
                            </w:r>
                            <w:r w:rsidRPr="00D6032B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</w:t>
                            </w:r>
                            <w:r w:rsidR="00DC5C8D" w:rsidRPr="00DC5C8D">
                              <w:rPr>
                                <w:rFonts w:ascii="Comic Sans MS" w:hAnsi="Comic Sans MS"/>
                              </w:rPr>
                              <w:t xml:space="preserve"> SCHOOL SUPPLY LIST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0FB07" id="Rectangle 2" o:spid="_x0000_s1026" style="position:absolute;margin-left:-119.25pt;margin-top:-36.95pt;width:742.3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" fillcolor="#9cc2e5 [1940]" strokecolor="#2e74b5 [2404]">
                <v:textbox>
                  <w:txbxContent>
                    <w:p w14:paraId="1EE3A4AC" w14:textId="710CCC5C" w:rsidR="00DC5C8D" w:rsidRPr="00DC5C8D" w:rsidRDefault="00D6032B" w:rsidP="00DC5C8D">
                      <w:pPr>
                        <w:pStyle w:val="Heading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Delotna adventist School </w:t>
                      </w:r>
                    </w:p>
                    <w:p w14:paraId="1E31293D" w14:textId="67806162" w:rsidR="00DC5C8D" w:rsidRPr="00DC5C8D" w:rsidRDefault="00D6032B" w:rsidP="00DC5C8D">
                      <w:pPr>
                        <w:pStyle w:val="Heading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202</w:t>
                      </w:r>
                      <w:r w:rsidR="00656EC5"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-202</w:t>
                      </w:r>
                      <w:r w:rsidR="00656EC5"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 xml:space="preserve"> K-2</w:t>
                      </w:r>
                      <w:r w:rsidRPr="00D6032B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 xml:space="preserve"> GRADE</w:t>
                      </w:r>
                      <w:r w:rsidR="00DC5C8D" w:rsidRPr="00DC5C8D">
                        <w:rPr>
                          <w:rFonts w:ascii="Comic Sans MS" w:hAnsi="Comic Sans MS"/>
                        </w:rPr>
                        <w:t xml:space="preserve"> SCHOOL SUPPLY LIST</w:t>
                      </w:r>
                    </w:p>
                  </w:txbxContent>
                </v:textbox>
              </v:rect>
            </w:pict>
          </mc:Fallback>
        </mc:AlternateContent>
      </w:r>
    </w:p>
    <w:p w14:paraId="22F3EF6C" w14:textId="72E3144D" w:rsidR="00DC5C8D" w:rsidRDefault="00DC5C8D"/>
    <w:p w14:paraId="17A78177" w14:textId="31B4C25A" w:rsidR="00DC5C8D" w:rsidRPr="007D1138" w:rsidRDefault="00D6032B" w:rsidP="00CE0368">
      <w:r>
        <w:rPr>
          <w:noProof/>
        </w:rPr>
        <w:drawing>
          <wp:anchor distT="0" distB="0" distL="114300" distR="114300" simplePos="0" relativeHeight="251660288" behindDoc="1" locked="0" layoutInCell="1" allowOverlap="1" wp14:anchorId="1B832DA8" wp14:editId="28395BD8">
            <wp:simplePos x="0" y="0"/>
            <wp:positionH relativeFrom="column">
              <wp:posOffset>5454014</wp:posOffset>
            </wp:positionH>
            <wp:positionV relativeFrom="paragraph">
              <wp:posOffset>89535</wp:posOffset>
            </wp:positionV>
            <wp:extent cx="1017905" cy="1159510"/>
            <wp:effectExtent l="114300" t="95250" r="106045" b="97790"/>
            <wp:wrapTight wrapText="bothSides">
              <wp:wrapPolygon edited="0">
                <wp:start x="-912" y="-34"/>
                <wp:lineTo x="-550" y="20500"/>
                <wp:lineTo x="7128" y="21739"/>
                <wp:lineTo x="19892" y="21762"/>
                <wp:lineTo x="20289" y="21695"/>
                <wp:lineTo x="22274" y="21361"/>
                <wp:lineTo x="21743" y="1939"/>
                <wp:lineTo x="20983" y="-1546"/>
                <wp:lineTo x="12984" y="-2370"/>
                <wp:lineTo x="1073" y="-368"/>
                <wp:lineTo x="-912" y="-3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0231">
                      <a:off x="0" y="0"/>
                      <a:ext cx="101790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D88AF" w14:textId="374153C1" w:rsidR="00D6032B" w:rsidRPr="00D6032B" w:rsidRDefault="00D6032B" w:rsidP="00DC5C8D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 xml:space="preserve">2 Pack of 8 large glue sticks </w:t>
      </w:r>
      <w:r w:rsidRPr="00D6032B">
        <w:rPr>
          <w:b/>
          <w:bCs/>
          <w:sz w:val="32"/>
          <w:szCs w:val="28"/>
        </w:rPr>
        <w:t xml:space="preserve">(Elmer’s </w:t>
      </w:r>
      <w:r>
        <w:rPr>
          <w:b/>
          <w:bCs/>
          <w:sz w:val="32"/>
          <w:szCs w:val="28"/>
        </w:rPr>
        <w:t>preferred</w:t>
      </w:r>
      <w:r w:rsidRPr="00D6032B">
        <w:rPr>
          <w:b/>
          <w:bCs/>
          <w:sz w:val="32"/>
          <w:szCs w:val="28"/>
        </w:rPr>
        <w:t>)</w:t>
      </w:r>
    </w:p>
    <w:p w14:paraId="6036E3A9" w14:textId="255E1DD3" w:rsidR="00D6032B" w:rsidRDefault="00D6032B" w:rsidP="00DC5C8D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>1 Pack of black expo markers</w:t>
      </w:r>
    </w:p>
    <w:p w14:paraId="26AAEB04" w14:textId="12CCD8FA" w:rsidR="00D6032B" w:rsidRDefault="00D6032B" w:rsidP="00DC5C8D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>1 Pack of color expo markers</w:t>
      </w:r>
    </w:p>
    <w:p w14:paraId="57AC99AE" w14:textId="2DF4034E" w:rsidR="009A49E5" w:rsidRDefault="009A49E5" w:rsidP="00DC5C8D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>1 Pack of Pink erasers</w:t>
      </w:r>
    </w:p>
    <w:p w14:paraId="560BDAA5" w14:textId="7EB3FBD1" w:rsidR="009A49E5" w:rsidRDefault="009A49E5" w:rsidP="009A49E5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>3 Pack</w:t>
      </w:r>
      <w:r w:rsidR="00CE0368">
        <w:rPr>
          <w:sz w:val="32"/>
          <w:szCs w:val="28"/>
        </w:rPr>
        <w:t>s</w:t>
      </w:r>
      <w:r>
        <w:rPr>
          <w:sz w:val="32"/>
          <w:szCs w:val="28"/>
        </w:rPr>
        <w:t xml:space="preserve"> of washable Crayola markers</w:t>
      </w:r>
    </w:p>
    <w:p w14:paraId="2A3F8709" w14:textId="020115F5" w:rsidR="009A49E5" w:rsidRPr="009A49E5" w:rsidRDefault="009A49E5" w:rsidP="009A49E5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>3 Pack</w:t>
      </w:r>
      <w:r w:rsidR="00CE0368">
        <w:rPr>
          <w:sz w:val="32"/>
          <w:szCs w:val="28"/>
        </w:rPr>
        <w:t>s</w:t>
      </w:r>
      <w:r>
        <w:rPr>
          <w:sz w:val="32"/>
          <w:szCs w:val="28"/>
        </w:rPr>
        <w:t xml:space="preserve"> of Crayola crayons </w:t>
      </w:r>
      <w:r w:rsidRPr="009A49E5">
        <w:rPr>
          <w:b/>
          <w:bCs/>
          <w:sz w:val="32"/>
          <w:szCs w:val="28"/>
        </w:rPr>
        <w:t>(No more than 24 Please!)</w:t>
      </w:r>
    </w:p>
    <w:p w14:paraId="7C3F2EA8" w14:textId="3597A77A" w:rsidR="009A49E5" w:rsidRDefault="009A49E5" w:rsidP="009A49E5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 xml:space="preserve">2 </w:t>
      </w:r>
      <w:r w:rsidR="00CE0368">
        <w:rPr>
          <w:sz w:val="32"/>
          <w:szCs w:val="28"/>
        </w:rPr>
        <w:t>Packs</w:t>
      </w:r>
      <w:r>
        <w:rPr>
          <w:sz w:val="32"/>
          <w:szCs w:val="28"/>
        </w:rPr>
        <w:t xml:space="preserve"> of </w:t>
      </w:r>
      <w:r w:rsidR="00CE0368">
        <w:rPr>
          <w:sz w:val="32"/>
          <w:szCs w:val="28"/>
        </w:rPr>
        <w:t>colored</w:t>
      </w:r>
      <w:r>
        <w:rPr>
          <w:sz w:val="32"/>
          <w:szCs w:val="28"/>
        </w:rPr>
        <w:t xml:space="preserve"> pencils</w:t>
      </w:r>
    </w:p>
    <w:p w14:paraId="1600B662" w14:textId="5D231785" w:rsidR="009E4CCE" w:rsidRPr="009E4CCE" w:rsidRDefault="009E4CCE" w:rsidP="009A49E5">
      <w:pPr>
        <w:pStyle w:val="ListParagraph"/>
        <w:rPr>
          <w:b/>
          <w:bCs/>
          <w:sz w:val="32"/>
          <w:szCs w:val="28"/>
        </w:rPr>
      </w:pPr>
      <w:r>
        <w:rPr>
          <w:sz w:val="32"/>
          <w:szCs w:val="28"/>
        </w:rPr>
        <w:t xml:space="preserve">1 Pack of number 2 pencils </w:t>
      </w:r>
    </w:p>
    <w:p w14:paraId="46947D42" w14:textId="5BAFC91A" w:rsidR="00CE0368" w:rsidRDefault="00CE0368" w:rsidP="009A49E5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>1 Pack of 8-count watercolor</w:t>
      </w:r>
    </w:p>
    <w:p w14:paraId="01C2CD48" w14:textId="076EE234" w:rsidR="00CE0368" w:rsidRPr="009A49E5" w:rsidRDefault="007D1138" w:rsidP="009A49E5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>2 Pocket prong folders (No Designs)</w:t>
      </w:r>
    </w:p>
    <w:p w14:paraId="7DFF072E" w14:textId="0DFFB350" w:rsidR="00DC5C8D" w:rsidRDefault="00DC5C8D" w:rsidP="00DC5C8D">
      <w:pPr>
        <w:pStyle w:val="ListParagraph"/>
        <w:rPr>
          <w:sz w:val="32"/>
          <w:szCs w:val="28"/>
        </w:rPr>
      </w:pPr>
      <w:r w:rsidRPr="00DC5C8D">
        <w:rPr>
          <w:sz w:val="32"/>
          <w:szCs w:val="28"/>
        </w:rPr>
        <w:t xml:space="preserve">1 </w:t>
      </w:r>
      <w:r>
        <w:rPr>
          <w:sz w:val="32"/>
          <w:szCs w:val="28"/>
        </w:rPr>
        <w:t xml:space="preserve">box of </w:t>
      </w:r>
      <w:r w:rsidR="00CE0368">
        <w:rPr>
          <w:sz w:val="32"/>
          <w:szCs w:val="28"/>
        </w:rPr>
        <w:t>Ziplock</w:t>
      </w:r>
      <w:r>
        <w:rPr>
          <w:sz w:val="32"/>
          <w:szCs w:val="28"/>
        </w:rPr>
        <w:t xml:space="preserve"> sandwich bags – </w:t>
      </w:r>
      <w:r w:rsidRPr="00452B1F">
        <w:rPr>
          <w:b/>
          <w:i/>
          <w:sz w:val="32"/>
          <w:szCs w:val="28"/>
        </w:rPr>
        <w:t>ONLY BOYS BRING IN</w:t>
      </w:r>
    </w:p>
    <w:p w14:paraId="3BC35EFB" w14:textId="3723D7BC" w:rsidR="00DC5C8D" w:rsidRDefault="00DC5C8D" w:rsidP="00DC5C8D">
      <w:pPr>
        <w:pStyle w:val="ListParagraph"/>
        <w:rPr>
          <w:b/>
          <w:i/>
          <w:sz w:val="32"/>
          <w:szCs w:val="28"/>
        </w:rPr>
      </w:pPr>
      <w:r>
        <w:rPr>
          <w:sz w:val="32"/>
          <w:szCs w:val="28"/>
        </w:rPr>
        <w:t xml:space="preserve">1 box of </w:t>
      </w:r>
      <w:r w:rsidR="00CE0368">
        <w:rPr>
          <w:sz w:val="32"/>
          <w:szCs w:val="28"/>
        </w:rPr>
        <w:t>Ziplock</w:t>
      </w:r>
      <w:r>
        <w:rPr>
          <w:sz w:val="32"/>
          <w:szCs w:val="28"/>
        </w:rPr>
        <w:t xml:space="preserve"> gallon bags – </w:t>
      </w:r>
      <w:r w:rsidRPr="00452B1F">
        <w:rPr>
          <w:b/>
          <w:i/>
          <w:sz w:val="32"/>
          <w:szCs w:val="28"/>
        </w:rPr>
        <w:t>ONLY GIRLS BRING IN</w:t>
      </w:r>
    </w:p>
    <w:p w14:paraId="505F6FF0" w14:textId="77777777" w:rsidR="009E4CCE" w:rsidRPr="009E4CCE" w:rsidRDefault="00AA01A1" w:rsidP="00DC5C8D">
      <w:pPr>
        <w:pStyle w:val="ListParagraph"/>
        <w:rPr>
          <w:b/>
          <w:i/>
          <w:sz w:val="32"/>
          <w:szCs w:val="28"/>
        </w:rPr>
      </w:pPr>
      <w:r>
        <w:rPr>
          <w:sz w:val="32"/>
          <w:szCs w:val="28"/>
        </w:rPr>
        <w:t xml:space="preserve">1 box of forks </w:t>
      </w:r>
    </w:p>
    <w:p w14:paraId="75180FE7" w14:textId="4324CF35" w:rsidR="00AA01A1" w:rsidRPr="00656EC5" w:rsidRDefault="009E4CCE" w:rsidP="00DC5C8D">
      <w:pPr>
        <w:pStyle w:val="ListParagraph"/>
        <w:rPr>
          <w:b/>
          <w:i/>
          <w:sz w:val="32"/>
          <w:szCs w:val="28"/>
        </w:rPr>
      </w:pPr>
      <w:r>
        <w:rPr>
          <w:sz w:val="32"/>
          <w:szCs w:val="28"/>
        </w:rPr>
        <w:t xml:space="preserve">1 box of </w:t>
      </w:r>
      <w:r w:rsidR="00AA01A1">
        <w:rPr>
          <w:sz w:val="32"/>
          <w:szCs w:val="28"/>
        </w:rPr>
        <w:t>spoons</w:t>
      </w:r>
    </w:p>
    <w:p w14:paraId="762DFF97" w14:textId="70AC6534" w:rsidR="00656EC5" w:rsidRDefault="00656EC5" w:rsidP="00DC5C8D">
      <w:pPr>
        <w:pStyle w:val="ListParagraph"/>
        <w:rPr>
          <w:b/>
          <w:i/>
          <w:sz w:val="32"/>
          <w:szCs w:val="28"/>
        </w:rPr>
      </w:pPr>
      <w:r>
        <w:rPr>
          <w:sz w:val="32"/>
          <w:szCs w:val="28"/>
        </w:rPr>
        <w:t xml:space="preserve">1 Pack of small and large </w:t>
      </w:r>
    </w:p>
    <w:p w14:paraId="2F6E272F" w14:textId="3B2A0F02" w:rsidR="00AA01A1" w:rsidRPr="00F41E93" w:rsidRDefault="001D5BD2" w:rsidP="00AA01A1">
      <w:pPr>
        <w:pStyle w:val="ListParagraph"/>
        <w:rPr>
          <w:b/>
          <w:i/>
          <w:sz w:val="32"/>
          <w:szCs w:val="28"/>
        </w:rPr>
      </w:pPr>
      <w:r>
        <w:rPr>
          <w:sz w:val="32"/>
          <w:szCs w:val="28"/>
        </w:rPr>
        <w:t xml:space="preserve">3 containers of </w:t>
      </w:r>
      <w:r w:rsidR="00F53FF8">
        <w:rPr>
          <w:sz w:val="32"/>
          <w:szCs w:val="28"/>
        </w:rPr>
        <w:t>disinfecting</w:t>
      </w:r>
      <w:r>
        <w:rPr>
          <w:sz w:val="32"/>
          <w:szCs w:val="28"/>
        </w:rPr>
        <w:t xml:space="preserve"> wipes</w:t>
      </w:r>
    </w:p>
    <w:p w14:paraId="578E8D20" w14:textId="3E71CE06" w:rsidR="00F41E93" w:rsidRPr="00F41E93" w:rsidRDefault="00F41E93" w:rsidP="00F41E93">
      <w:pPr>
        <w:pStyle w:val="ListParagraph"/>
        <w:rPr>
          <w:sz w:val="32"/>
          <w:szCs w:val="32"/>
        </w:rPr>
      </w:pPr>
      <w:r w:rsidRPr="00F41E93">
        <w:rPr>
          <w:sz w:val="32"/>
          <w:szCs w:val="32"/>
        </w:rPr>
        <w:t>1-Leak-proof water bottle. It should keep the water cold for 12 hours</w:t>
      </w:r>
    </w:p>
    <w:p w14:paraId="4356922E" w14:textId="3821D206" w:rsidR="00DC5C8D" w:rsidRDefault="00DC5C8D" w:rsidP="00DC5C8D">
      <w:pPr>
        <w:pStyle w:val="ListParagraph"/>
        <w:rPr>
          <w:sz w:val="32"/>
          <w:szCs w:val="28"/>
        </w:rPr>
      </w:pPr>
      <w:r>
        <w:rPr>
          <w:sz w:val="32"/>
          <w:szCs w:val="28"/>
        </w:rPr>
        <w:t>1 change of clothes</w:t>
      </w:r>
      <w:r w:rsidR="009E4CCE">
        <w:rPr>
          <w:sz w:val="32"/>
          <w:szCs w:val="28"/>
        </w:rPr>
        <w:t xml:space="preserve"> </w:t>
      </w:r>
      <w:r w:rsidR="00AA01A1">
        <w:rPr>
          <w:sz w:val="32"/>
          <w:szCs w:val="28"/>
        </w:rPr>
        <w:t xml:space="preserve">to </w:t>
      </w:r>
      <w:r w:rsidR="009E4CCE">
        <w:rPr>
          <w:sz w:val="32"/>
          <w:szCs w:val="28"/>
        </w:rPr>
        <w:t xml:space="preserve">be kept in </w:t>
      </w:r>
      <w:r w:rsidR="00AA01A1">
        <w:rPr>
          <w:sz w:val="32"/>
          <w:szCs w:val="28"/>
        </w:rPr>
        <w:t>their backpack</w:t>
      </w:r>
      <w:r>
        <w:rPr>
          <w:sz w:val="32"/>
          <w:szCs w:val="28"/>
        </w:rPr>
        <w:t xml:space="preserve"> (</w:t>
      </w:r>
      <w:r w:rsidR="009E4CCE">
        <w:rPr>
          <w:sz w:val="32"/>
          <w:szCs w:val="28"/>
        </w:rPr>
        <w:t>including</w:t>
      </w:r>
      <w:r>
        <w:rPr>
          <w:sz w:val="32"/>
          <w:szCs w:val="28"/>
        </w:rPr>
        <w:t xml:space="preserve"> underwear, socks, pants, and shirt)</w:t>
      </w:r>
      <w:r w:rsidR="00AA01A1">
        <w:rPr>
          <w:sz w:val="32"/>
          <w:szCs w:val="28"/>
        </w:rPr>
        <w:t xml:space="preserve"> </w:t>
      </w:r>
      <w:r w:rsidR="00AA01A1" w:rsidRPr="00AA01A1">
        <w:rPr>
          <w:b/>
          <w:bCs/>
          <w:sz w:val="32"/>
          <w:szCs w:val="28"/>
        </w:rPr>
        <w:t>*Kindergarten Parents</w:t>
      </w:r>
    </w:p>
    <w:p w14:paraId="1878018D" w14:textId="77777777" w:rsidR="00DC5C8D" w:rsidRDefault="00DC5C8D" w:rsidP="00DC5C8D">
      <w:pPr>
        <w:rPr>
          <w:sz w:val="32"/>
          <w:szCs w:val="28"/>
        </w:rPr>
      </w:pPr>
    </w:p>
    <w:p w14:paraId="4EE02F4D" w14:textId="77777777" w:rsidR="00DC5C8D" w:rsidRPr="00452B1F" w:rsidRDefault="00DC5C8D" w:rsidP="00DC5C8D">
      <w:pPr>
        <w:rPr>
          <w:b/>
          <w:i/>
          <w:sz w:val="32"/>
          <w:szCs w:val="28"/>
        </w:rPr>
      </w:pPr>
      <w:r w:rsidRPr="00452B1F">
        <w:rPr>
          <w:b/>
          <w:i/>
          <w:sz w:val="32"/>
          <w:szCs w:val="28"/>
        </w:rPr>
        <w:t>Please do not send any other supplies that are not requested.</w:t>
      </w:r>
    </w:p>
    <w:p w14:paraId="098375D7" w14:textId="77FEE762" w:rsidR="00DC5C8D" w:rsidRDefault="00DC5C8D" w:rsidP="00DC5C8D">
      <w:pPr>
        <w:rPr>
          <w:sz w:val="32"/>
          <w:szCs w:val="28"/>
        </w:rPr>
      </w:pPr>
      <w:r>
        <w:rPr>
          <w:sz w:val="32"/>
          <w:szCs w:val="28"/>
        </w:rPr>
        <w:t>Please continue to work on tying shoes with your child</w:t>
      </w:r>
      <w:r w:rsidR="009E4CCE">
        <w:rPr>
          <w:sz w:val="32"/>
          <w:szCs w:val="28"/>
        </w:rPr>
        <w:t xml:space="preserve">. How to open juice </w:t>
      </w:r>
      <w:r w:rsidR="00F07685">
        <w:rPr>
          <w:sz w:val="32"/>
          <w:szCs w:val="28"/>
        </w:rPr>
        <w:t>pouches and snacks</w:t>
      </w:r>
      <w:r w:rsidR="00656EC5">
        <w:rPr>
          <w:sz w:val="32"/>
          <w:szCs w:val="28"/>
        </w:rPr>
        <w:t>.</w:t>
      </w:r>
    </w:p>
    <w:p w14:paraId="134C7CEB" w14:textId="77777777" w:rsidR="00452B1F" w:rsidRDefault="00452B1F" w:rsidP="00452B1F">
      <w:pPr>
        <w:jc w:val="right"/>
        <w:rPr>
          <w:sz w:val="32"/>
          <w:szCs w:val="28"/>
        </w:rPr>
      </w:pPr>
      <w:r>
        <w:rPr>
          <w:sz w:val="32"/>
          <w:szCs w:val="28"/>
        </w:rPr>
        <w:t>Thank you,</w:t>
      </w:r>
    </w:p>
    <w:p w14:paraId="7861059B" w14:textId="5733C44F" w:rsidR="008E2DA8" w:rsidRPr="001D5BD2" w:rsidRDefault="00656EC5" w:rsidP="001D5BD2">
      <w:pPr>
        <w:jc w:val="right"/>
        <w:rPr>
          <w:sz w:val="32"/>
          <w:szCs w:val="28"/>
        </w:rPr>
      </w:pPr>
      <w:r>
        <w:rPr>
          <w:sz w:val="32"/>
          <w:szCs w:val="28"/>
        </w:rPr>
        <w:t>Annette Batista</w:t>
      </w:r>
    </w:p>
    <w:sectPr w:rsidR="008E2DA8" w:rsidRPr="001D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56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8D"/>
    <w:rsid w:val="001D5BD2"/>
    <w:rsid w:val="002E5162"/>
    <w:rsid w:val="00452B1F"/>
    <w:rsid w:val="00656EC5"/>
    <w:rsid w:val="006D6C79"/>
    <w:rsid w:val="00743FD4"/>
    <w:rsid w:val="007D1138"/>
    <w:rsid w:val="008E2DA8"/>
    <w:rsid w:val="009A49E5"/>
    <w:rsid w:val="009E4CCE"/>
    <w:rsid w:val="00AA01A1"/>
    <w:rsid w:val="00CD2780"/>
    <w:rsid w:val="00CE0368"/>
    <w:rsid w:val="00D14D9C"/>
    <w:rsid w:val="00D6032B"/>
    <w:rsid w:val="00DC5C8D"/>
    <w:rsid w:val="00E360E0"/>
    <w:rsid w:val="00EA52E9"/>
    <w:rsid w:val="00F07685"/>
    <w:rsid w:val="00F41E93"/>
    <w:rsid w:val="00F53FF8"/>
    <w:rsid w:val="00F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E8D9"/>
  <w15:docId w15:val="{46428560-3EED-4737-A8CC-D52D650C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C8D"/>
    <w:pPr>
      <w:keepNext/>
      <w:keepLines/>
      <w:spacing w:before="240" w:after="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DC5C8D"/>
    <w:pPr>
      <w:spacing w:before="40" w:after="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C8D"/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DC5C8D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paragraph" w:styleId="ListParagraph">
    <w:name w:val="List Paragraph"/>
    <w:basedOn w:val="Normal"/>
    <w:qFormat/>
    <w:rsid w:val="00DC5C8D"/>
    <w:pPr>
      <w:numPr>
        <w:numId w:val="1"/>
      </w:numPr>
      <w:spacing w:before="40" w:after="40" w:line="240" w:lineRule="auto"/>
    </w:pPr>
    <w:rPr>
      <w:rFonts w:eastAsiaTheme="minorEastAsi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Donnarumma, Darlene</dc:creator>
  <cp:keywords/>
  <dc:description/>
  <cp:lastModifiedBy>Annette Batista</cp:lastModifiedBy>
  <cp:revision>2</cp:revision>
  <cp:lastPrinted>2022-06-29T15:18:00Z</cp:lastPrinted>
  <dcterms:created xsi:type="dcterms:W3CDTF">2017-07-27T20:44:00Z</dcterms:created>
  <dcterms:modified xsi:type="dcterms:W3CDTF">2022-06-29T15:22:00Z</dcterms:modified>
</cp:coreProperties>
</file>